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DB" w:rsidRDefault="003D39DB" w:rsidP="003D39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43EE2">
        <w:rPr>
          <w:rFonts w:ascii="Times New Roman" w:hAnsi="Times New Roman" w:cs="Times New Roman"/>
          <w:sz w:val="32"/>
          <w:szCs w:val="24"/>
        </w:rPr>
        <w:t>Žiadosť o pridelenie nájomného bytu</w:t>
      </w:r>
    </w:p>
    <w:p w:rsidR="00924581" w:rsidRDefault="00924581" w:rsidP="003D39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Mriekatabu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3138"/>
        <w:gridCol w:w="2924"/>
        <w:gridCol w:w="285"/>
        <w:gridCol w:w="1162"/>
        <w:gridCol w:w="1320"/>
        <w:gridCol w:w="223"/>
      </w:tblGrid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 žiadateľa:</w:t>
            </w:r>
          </w:p>
        </w:tc>
        <w:tc>
          <w:tcPr>
            <w:tcW w:w="5691" w:type="dxa"/>
            <w:gridSpan w:val="4"/>
            <w:tcBorders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  <w:r w:rsidR="00C74543">
              <w:rPr>
                <w:rFonts w:ascii="Times New Roman" w:hAnsi="Times New Roman" w:cs="Times New Roman"/>
                <w:sz w:val="24"/>
                <w:szCs w:val="24"/>
              </w:rPr>
              <w:t xml:space="preserve"> a rodné číslo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81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924581" w:rsidRPr="00D43EE2" w:rsidRDefault="00924581" w:rsidP="009F475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924581" w:rsidRDefault="00924581" w:rsidP="009F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Telefónny kontakt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4581" w:rsidRDefault="00924581" w:rsidP="009F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Rodinný stav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členov domácnosti: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Stručný opis súčasnej bytovej situácie: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66" w:rsidTr="00AA7466">
        <w:trPr>
          <w:trHeight w:val="225"/>
        </w:trPr>
        <w:tc>
          <w:tcPr>
            <w:tcW w:w="537" w:type="dxa"/>
            <w:vMerge w:val="restart"/>
            <w:vAlign w:val="center"/>
          </w:tcPr>
          <w:p w:rsidR="00AA7466" w:rsidRPr="00D43EE2" w:rsidRDefault="00AA7466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dashSmallGap" w:sz="4" w:space="0" w:color="auto"/>
            </w:tcBorders>
            <w:vAlign w:val="center"/>
          </w:tcPr>
          <w:p w:rsidR="00AA7466" w:rsidRDefault="00AA7466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Izbovosť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bytu:*</w:t>
            </w:r>
          </w:p>
        </w:tc>
        <w:tc>
          <w:tcPr>
            <w:tcW w:w="2924" w:type="dxa"/>
            <w:vMerge w:val="restart"/>
            <w:tcBorders>
              <w:top w:val="dashSmallGap" w:sz="4" w:space="0" w:color="auto"/>
            </w:tcBorders>
            <w:vAlign w:val="center"/>
          </w:tcPr>
          <w:p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1-izbový, prízemný</w:t>
            </w:r>
          </w:p>
          <w:p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466" w:rsidRDefault="00AA7466" w:rsidP="00A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3-izbový</w:t>
            </w:r>
          </w:p>
          <w:p w:rsidR="00AA7466" w:rsidRP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A7466" w:rsidRPr="00AA7466" w:rsidRDefault="00AA7466" w:rsidP="004248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466">
              <w:rPr>
                <w:rFonts w:ascii="Times New Roman" w:hAnsi="Times New Roman" w:cs="Times New Roman"/>
                <w:szCs w:val="24"/>
              </w:rPr>
              <w:t>prízemný</w:t>
            </w:r>
          </w:p>
        </w:tc>
      </w:tr>
      <w:tr w:rsidR="00AA7466" w:rsidTr="00AA7466">
        <w:trPr>
          <w:trHeight w:val="225"/>
        </w:trPr>
        <w:tc>
          <w:tcPr>
            <w:tcW w:w="537" w:type="dxa"/>
            <w:vMerge/>
            <w:vAlign w:val="center"/>
          </w:tcPr>
          <w:p w:rsidR="00AA7466" w:rsidRPr="00D43EE2" w:rsidRDefault="00AA7466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vAlign w:val="center"/>
          </w:tcPr>
          <w:p w:rsidR="00AA7466" w:rsidRDefault="00AA7466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bottom w:val="dashSmallGap" w:sz="4" w:space="0" w:color="auto"/>
            </w:tcBorders>
            <w:vAlign w:val="center"/>
          </w:tcPr>
          <w:p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A7466" w:rsidRDefault="00AA7466" w:rsidP="00A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A7466" w:rsidRPr="00AA7466" w:rsidRDefault="00AA7466" w:rsidP="004248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466">
              <w:rPr>
                <w:rFonts w:ascii="Times New Roman" w:hAnsi="Times New Roman" w:cs="Times New Roman"/>
                <w:szCs w:val="24"/>
              </w:rPr>
              <w:t>I.-IV. podlažie</w:t>
            </w:r>
          </w:p>
        </w:tc>
      </w:tr>
      <w:tr w:rsidR="003D39DB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Mesačný príjem domácnosti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4F" w:rsidTr="00A12A4F">
        <w:trPr>
          <w:gridAfter w:val="1"/>
          <w:wAfter w:w="223" w:type="dxa"/>
          <w:trHeight w:val="454"/>
        </w:trPr>
        <w:tc>
          <w:tcPr>
            <w:tcW w:w="537" w:type="dxa"/>
            <w:vAlign w:val="center"/>
          </w:tcPr>
          <w:p w:rsidR="00A12A4F" w:rsidRPr="00D43EE2" w:rsidRDefault="00A12A4F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  <w:gridSpan w:val="5"/>
            <w:vAlign w:val="center"/>
          </w:tcPr>
          <w:p w:rsidR="00A12A4F" w:rsidRDefault="00A12A4F" w:rsidP="00A1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Čestne prehlasujem, že nie som dlžníkom na miestnych daniach a poplatkoch</w:t>
            </w:r>
          </w:p>
        </w:tc>
      </w:tr>
    </w:tbl>
    <w:p w:rsidR="00A12A4F" w:rsidRDefault="00A12A4F" w:rsidP="003D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9DB" w:rsidRDefault="003D39DB" w:rsidP="003D3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tabuľke uviesť spolubývajúce osoby (manžel, manželka, druh, družka, deti, rodičia, starý rodičia)</w:t>
      </w:r>
    </w:p>
    <w:tbl>
      <w:tblPr>
        <w:tblStyle w:val="Mriekatabuky"/>
        <w:tblW w:w="9995" w:type="dxa"/>
        <w:tblLook w:val="04A0"/>
      </w:tblPr>
      <w:tblGrid>
        <w:gridCol w:w="2376"/>
        <w:gridCol w:w="709"/>
        <w:gridCol w:w="2552"/>
        <w:gridCol w:w="1473"/>
        <w:gridCol w:w="2885"/>
      </w:tblGrid>
      <w:tr w:rsidR="00C344A4" w:rsidTr="00C74543">
        <w:trPr>
          <w:trHeight w:val="454"/>
        </w:trPr>
        <w:tc>
          <w:tcPr>
            <w:tcW w:w="2376" w:type="dxa"/>
            <w:vAlign w:val="center"/>
          </w:tcPr>
          <w:p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709" w:type="dxa"/>
          </w:tcPr>
          <w:p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552" w:type="dxa"/>
            <w:vAlign w:val="center"/>
          </w:tcPr>
          <w:p w:rsidR="00C344A4" w:rsidRPr="00D43EE2" w:rsidRDefault="00C344A4" w:rsidP="00C74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  <w:r w:rsidR="00C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Rodné číslo</w:t>
            </w:r>
          </w:p>
        </w:tc>
        <w:tc>
          <w:tcPr>
            <w:tcW w:w="1473" w:type="dxa"/>
            <w:vAlign w:val="center"/>
          </w:tcPr>
          <w:p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Rodinný pomer</w:t>
            </w:r>
          </w:p>
        </w:tc>
        <w:tc>
          <w:tcPr>
            <w:tcW w:w="2885" w:type="dxa"/>
            <w:vAlign w:val="center"/>
          </w:tcPr>
          <w:p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mesačného príjmu, za posledný </w:t>
            </w:r>
            <w:proofErr w:type="spellStart"/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kalend</w:t>
            </w:r>
            <w:proofErr w:type="spellEnd"/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ok pred podaním žiadosti</w:t>
            </w:r>
          </w:p>
        </w:tc>
      </w:tr>
      <w:tr w:rsidR="00C344A4" w:rsidTr="00C74543">
        <w:trPr>
          <w:trHeight w:val="454"/>
        </w:trPr>
        <w:tc>
          <w:tcPr>
            <w:tcW w:w="2376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:rsidTr="00C74543">
        <w:trPr>
          <w:trHeight w:val="454"/>
        </w:trPr>
        <w:tc>
          <w:tcPr>
            <w:tcW w:w="2376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:rsidTr="00C74543">
        <w:trPr>
          <w:trHeight w:val="454"/>
        </w:trPr>
        <w:tc>
          <w:tcPr>
            <w:tcW w:w="2376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:rsidTr="00C74543">
        <w:trPr>
          <w:trHeight w:val="454"/>
        </w:trPr>
        <w:tc>
          <w:tcPr>
            <w:tcW w:w="2376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:rsidTr="00C74543">
        <w:trPr>
          <w:trHeight w:val="454"/>
        </w:trPr>
        <w:tc>
          <w:tcPr>
            <w:tcW w:w="2376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:rsidTr="00C74543">
        <w:trPr>
          <w:trHeight w:val="454"/>
        </w:trPr>
        <w:tc>
          <w:tcPr>
            <w:tcW w:w="2376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DB" w:rsidRDefault="003D39DB" w:rsidP="003D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581" w:rsidRDefault="00A12A4F" w:rsidP="00924581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 dňa ............................ </w:t>
      </w:r>
      <w:r w:rsidR="00924581">
        <w:rPr>
          <w:rFonts w:ascii="Times New Roman" w:hAnsi="Times New Roman" w:cs="Times New Roman"/>
          <w:sz w:val="24"/>
          <w:szCs w:val="24"/>
        </w:rPr>
        <w:tab/>
      </w:r>
    </w:p>
    <w:p w:rsidR="00924581" w:rsidRDefault="00924581" w:rsidP="00924581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924581" w:rsidRPr="009D63AA" w:rsidRDefault="00924581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*nehodiace sa preškrtnúť</w:t>
      </w:r>
      <w:r w:rsidRPr="009D63AA">
        <w:rPr>
          <w:rFonts w:ascii="Times New Roman" w:hAnsi="Times New Roman" w:cs="Times New Roman"/>
        </w:rPr>
        <w:tab/>
        <w:t>Podpis</w:t>
      </w:r>
    </w:p>
    <w:p w:rsidR="00C344A4" w:rsidRDefault="00C344A4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** uviesť či je dieťa zaopatrené (Z) alebo nezaopatrené (N)</w:t>
      </w:r>
    </w:p>
    <w:p w:rsidR="00A12A4F" w:rsidRPr="00A12A4F" w:rsidRDefault="00A12A4F" w:rsidP="00A12A4F">
      <w:pPr>
        <w:spacing w:after="0"/>
        <w:rPr>
          <w:rFonts w:ascii="Times New Roman" w:hAnsi="Times New Roman" w:cs="Times New Roman"/>
          <w:u w:val="single"/>
        </w:rPr>
      </w:pPr>
      <w:r w:rsidRPr="00A12A4F">
        <w:rPr>
          <w:rFonts w:ascii="Times New Roman" w:hAnsi="Times New Roman" w:cs="Times New Roman"/>
          <w:u w:val="single"/>
        </w:rPr>
        <w:t>Prílohy:</w:t>
      </w:r>
    </w:p>
    <w:p w:rsidR="00A12A4F" w:rsidRPr="009D63AA" w:rsidRDefault="00A12A4F" w:rsidP="00A12A4F">
      <w:pPr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- potvrdenie o výške mesačného príjmu žiadateľa a spoločne posudzovaných osôb (výpis z daňového priznania)</w:t>
      </w:r>
    </w:p>
    <w:p w:rsidR="00A12A4F" w:rsidRPr="009D63AA" w:rsidRDefault="00A12A4F" w:rsidP="00A12A4F">
      <w:pPr>
        <w:spacing w:after="0"/>
      </w:pPr>
      <w:r w:rsidRPr="009D63AA">
        <w:rPr>
          <w:rFonts w:ascii="Times New Roman" w:hAnsi="Times New Roman" w:cs="Times New Roman"/>
        </w:rPr>
        <w:t>- súhlas so spracovaním a zverejnením osobných údaj</w:t>
      </w:r>
      <w:r w:rsidR="00691492">
        <w:rPr>
          <w:rFonts w:ascii="Times New Roman" w:hAnsi="Times New Roman" w:cs="Times New Roman"/>
        </w:rPr>
        <w:t>ov pre účely v súlade s VZN č. 1</w:t>
      </w:r>
      <w:r w:rsidRPr="009D63AA">
        <w:rPr>
          <w:rFonts w:ascii="Times New Roman" w:hAnsi="Times New Roman" w:cs="Times New Roman"/>
        </w:rPr>
        <w:t>/201</w:t>
      </w:r>
      <w:r w:rsidR="00691492">
        <w:rPr>
          <w:rFonts w:ascii="Times New Roman" w:hAnsi="Times New Roman" w:cs="Times New Roman"/>
        </w:rPr>
        <w:t>9</w:t>
      </w:r>
    </w:p>
    <w:p w:rsidR="00A12A4F" w:rsidRPr="009D63AA" w:rsidRDefault="00A12A4F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</w:p>
    <w:p w:rsidR="00C344A4" w:rsidRPr="009D63AA" w:rsidRDefault="00C344A4" w:rsidP="00C344A4">
      <w:pPr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 xml:space="preserve"> </w:t>
      </w:r>
      <w:r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  <w:u w:val="single"/>
        </w:rPr>
        <w:t>- zaopatrené dieťa</w:t>
      </w:r>
      <w:r w:rsidRPr="009D63AA">
        <w:rPr>
          <w:rFonts w:ascii="Times New Roman" w:hAnsi="Times New Roman" w:cs="Times New Roman"/>
        </w:rPr>
        <w:t xml:space="preserve"> /definícia/ - za zaopatrené dieťa sa považuje fyzická osoba pred dovŕšením 18 roku, ktorá sa nepripravuje sústavne na budúce povolanie, je zamestnaná a má vlastný </w:t>
      </w:r>
      <w:r w:rsidR="009D63AA">
        <w:rPr>
          <w:rFonts w:ascii="Times New Roman" w:hAnsi="Times New Roman" w:cs="Times New Roman"/>
        </w:rPr>
        <w:t xml:space="preserve">príjme alebo je </w:t>
      </w:r>
      <w:r w:rsidRPr="009D63AA">
        <w:rPr>
          <w:rFonts w:ascii="Times New Roman" w:hAnsi="Times New Roman" w:cs="Times New Roman"/>
        </w:rPr>
        <w:t xml:space="preserve">zaevidovaná v evidencii nezamestnaných a poberá podporu alebo inú sociálnu dávku </w:t>
      </w:r>
    </w:p>
    <w:p w:rsidR="00C344A4" w:rsidRPr="009D63AA" w:rsidRDefault="00C344A4" w:rsidP="00C344A4">
      <w:pPr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  <w:u w:val="single"/>
        </w:rPr>
        <w:t>- nezaopatrené dieťa</w:t>
      </w:r>
      <w:r w:rsidRPr="009D63AA">
        <w:rPr>
          <w:rFonts w:ascii="Times New Roman" w:hAnsi="Times New Roman" w:cs="Times New Roman"/>
        </w:rPr>
        <w:t xml:space="preserve"> /definícia/- za nezaopatrené dieťa sa považuje dieťa do skončenia </w:t>
      </w:r>
      <w:r w:rsidR="00F60F08" w:rsidRPr="009D63AA">
        <w:rPr>
          <w:rFonts w:ascii="Times New Roman" w:hAnsi="Times New Roman" w:cs="Times New Roman"/>
        </w:rPr>
        <w:tab/>
      </w:r>
      <w:r w:rsidR="009D63AA">
        <w:rPr>
          <w:rFonts w:ascii="Times New Roman" w:hAnsi="Times New Roman" w:cs="Times New Roman"/>
        </w:rPr>
        <w:t xml:space="preserve">povinnej </w:t>
      </w:r>
      <w:r w:rsidRPr="009D63AA">
        <w:rPr>
          <w:rFonts w:ascii="Times New Roman" w:hAnsi="Times New Roman" w:cs="Times New Roman"/>
        </w:rPr>
        <w:t xml:space="preserve">školskej dochádzky, najdlhšie však do dovŕšenia 25 rokov, ak sa sústavne pripravuje </w:t>
      </w:r>
      <w:r w:rsidR="00F60F08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 xml:space="preserve">na budúce povolanie, štúdiom, alebo sa nemôže sústavne pripravovať na budúce povolanie </w:t>
      </w:r>
      <w:r w:rsidR="00F60F08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 xml:space="preserve">alebo </w:t>
      </w:r>
      <w:r w:rsidR="00F60F08" w:rsidRPr="009D63AA">
        <w:rPr>
          <w:rFonts w:ascii="Times New Roman" w:hAnsi="Times New Roman" w:cs="Times New Roman"/>
        </w:rPr>
        <w:t>vykonávať zárobkovú činnosť pre chorobu alebo úraz</w:t>
      </w:r>
    </w:p>
    <w:p w:rsidR="00AA7466" w:rsidRDefault="00AA7466" w:rsidP="003D39DB">
      <w:pPr>
        <w:spacing w:after="0"/>
        <w:rPr>
          <w:rFonts w:ascii="Times New Roman" w:hAnsi="Times New Roman" w:cs="Times New Roman"/>
        </w:rPr>
      </w:pPr>
    </w:p>
    <w:sectPr w:rsidR="00AA7466" w:rsidSect="00A12A4F">
      <w:pgSz w:w="11906" w:h="16838"/>
      <w:pgMar w:top="567" w:right="709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62F1"/>
    <w:multiLevelType w:val="hybridMultilevel"/>
    <w:tmpl w:val="4D10F6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9DB"/>
    <w:rsid w:val="00171899"/>
    <w:rsid w:val="001C2D67"/>
    <w:rsid w:val="00283B08"/>
    <w:rsid w:val="002B1282"/>
    <w:rsid w:val="00316ABF"/>
    <w:rsid w:val="003D39DB"/>
    <w:rsid w:val="004301AE"/>
    <w:rsid w:val="00442A59"/>
    <w:rsid w:val="00524BAF"/>
    <w:rsid w:val="0063203E"/>
    <w:rsid w:val="006538C2"/>
    <w:rsid w:val="00691492"/>
    <w:rsid w:val="008B633C"/>
    <w:rsid w:val="00924581"/>
    <w:rsid w:val="00934A2D"/>
    <w:rsid w:val="009702B7"/>
    <w:rsid w:val="009D63AA"/>
    <w:rsid w:val="00A12A4F"/>
    <w:rsid w:val="00A21F70"/>
    <w:rsid w:val="00AA7466"/>
    <w:rsid w:val="00B55414"/>
    <w:rsid w:val="00B71528"/>
    <w:rsid w:val="00BA5B14"/>
    <w:rsid w:val="00C344A4"/>
    <w:rsid w:val="00C4575B"/>
    <w:rsid w:val="00C74543"/>
    <w:rsid w:val="00C879D9"/>
    <w:rsid w:val="00D04DBE"/>
    <w:rsid w:val="00D830EA"/>
    <w:rsid w:val="00D97041"/>
    <w:rsid w:val="00DB6BA3"/>
    <w:rsid w:val="00DC5FDA"/>
    <w:rsid w:val="00DC7A53"/>
    <w:rsid w:val="00DF35FC"/>
    <w:rsid w:val="00F60F08"/>
    <w:rsid w:val="00F9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39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3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D3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NTB</cp:lastModifiedBy>
  <cp:revision>3</cp:revision>
  <cp:lastPrinted>2019-09-09T09:34:00Z</cp:lastPrinted>
  <dcterms:created xsi:type="dcterms:W3CDTF">2019-09-09T09:34:00Z</dcterms:created>
  <dcterms:modified xsi:type="dcterms:W3CDTF">2019-09-09T09:56:00Z</dcterms:modified>
</cp:coreProperties>
</file>